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72DCC" w14:textId="77777777" w:rsidR="0044459D" w:rsidRDefault="00000000">
      <w:pPr>
        <w:spacing w:before="26" w:line="223" w:lineRule="exact"/>
        <w:ind w:left="1080"/>
        <w:textAlignment w:val="baseline"/>
        <w:rPr>
          <w:rFonts w:ascii="Calibri" w:eastAsia="Calibri" w:hAnsi="Calibri"/>
          <w:color w:val="09273B"/>
          <w:lang w:val="fr-FR"/>
        </w:rPr>
      </w:pPr>
      <w:r>
        <w:pict w14:anchorId="5EE034B0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9" type="#_x0000_t202" style="position:absolute;left:0;text-align:left;margin-left:0;margin-top:0;width:595.45pt;height:238.2pt;z-index:-251660800;mso-wrap-distance-left:0;mso-wrap-distance-right:0;mso-position-horizontal-relative:page;mso-position-vertical-relative:page" filled="f" stroked="f">
            <v:textbox inset="0,0,0,0">
              <w:txbxContent>
                <w:p w14:paraId="660A0BC5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5A5232AE">
          <v:shape id="_x0000_s1" type="#_x0000_t202" style="position:absolute;left:0;text-align:left;margin-left:0;margin-top:0;width:595.45pt;height:236.4pt;z-index:-251659776;mso-wrap-distance-left:0;mso-wrap-distance-right:0;mso-position-horizontal-relative:page;mso-position-vertical-relative:page" filled="f" stroked="f">
            <v:textbox inset="0,0,0,0">
              <w:txbxContent>
                <w:p w14:paraId="053CD82D" w14:textId="77777777" w:rsidR="0044459D" w:rsidRDefault="00000000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40CFDB8D" wp14:editId="0126814D">
                        <wp:extent cx="7562215" cy="3002280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62215" cy="3002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 w14:anchorId="1E6F28E3">
          <v:shape id="_x0000_s1028" type="#_x0000_t202" style="position:absolute;left:0;text-align:left;margin-left:322.1pt;margin-top:50.7pt;width:212.15pt;height:123.3pt;z-index:-251658752;mso-wrap-distance-left:0;mso-wrap-distance-right:0;mso-position-horizontal-relative:page;mso-position-vertical-relative:page" filled="f" stroked="f">
            <v:textbox inset="0,0,0,0">
              <w:txbxContent>
                <w:p w14:paraId="02B3672D" w14:textId="77777777" w:rsidR="0044459D" w:rsidRDefault="00000000">
                  <w:pPr>
                    <w:spacing w:line="409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FFFFFF"/>
                      <w:spacing w:val="-3"/>
                      <w:sz w:val="28"/>
                      <w:lang w:val="fr-FR"/>
                    </w:rPr>
                  </w:pPr>
                  <w:r>
                    <w:rPr>
                      <w:rFonts w:ascii="Calibri" w:eastAsia="Calibri" w:hAnsi="Calibri"/>
                      <w:b/>
                      <w:color w:val="FFFFFF"/>
                      <w:spacing w:val="-3"/>
                      <w:sz w:val="28"/>
                      <w:lang w:val="fr-FR"/>
                    </w:rPr>
                    <w:t xml:space="preserve">MEMBRES DU CSE AU TITRE DE LA </w:t>
                  </w:r>
                  <w:r>
                    <w:rPr>
                      <w:rFonts w:ascii="Calibri" w:eastAsia="Calibri" w:hAnsi="Calibri"/>
                      <w:b/>
                      <w:color w:val="FFFFFF"/>
                      <w:spacing w:val="-3"/>
                      <w:sz w:val="28"/>
                      <w:lang w:val="fr-FR"/>
                    </w:rPr>
                    <w:br/>
                    <w:t xml:space="preserve">SANTÉ SÉCURITÉ ET CONDITIONS DE </w:t>
                  </w:r>
                  <w:r>
                    <w:rPr>
                      <w:rFonts w:ascii="Calibri" w:eastAsia="Calibri" w:hAnsi="Calibri"/>
                      <w:b/>
                      <w:color w:val="FFFFFF"/>
                      <w:spacing w:val="-3"/>
                      <w:sz w:val="28"/>
                      <w:lang w:val="fr-FR"/>
                    </w:rPr>
                    <w:br/>
                    <w:t xml:space="preserve">TRAVAIL - SSCT - REPRÉSENTANTS DE </w:t>
                  </w:r>
                  <w:r>
                    <w:rPr>
                      <w:rFonts w:ascii="Calibri" w:eastAsia="Calibri" w:hAnsi="Calibri"/>
                      <w:b/>
                      <w:color w:val="FFFFFF"/>
                      <w:spacing w:val="-3"/>
                      <w:sz w:val="28"/>
                      <w:lang w:val="fr-FR"/>
                    </w:rPr>
                    <w:br/>
                    <w:t xml:space="preserve">PROXIMITÉ CSE TITULAIRE, </w:t>
                  </w:r>
                  <w:r>
                    <w:rPr>
                      <w:rFonts w:ascii="Calibri" w:eastAsia="Calibri" w:hAnsi="Calibri"/>
                      <w:b/>
                      <w:color w:val="FFFFFF"/>
                      <w:spacing w:val="-3"/>
                      <w:sz w:val="28"/>
                      <w:lang w:val="fr-FR"/>
                    </w:rPr>
                    <w:br/>
                    <w:t xml:space="preserve">SUPPLÉANT ET MEMBRE DE LA </w:t>
                  </w:r>
                  <w:r>
                    <w:rPr>
                      <w:rFonts w:ascii="Calibri" w:eastAsia="Calibri" w:hAnsi="Calibri"/>
                      <w:b/>
                      <w:color w:val="FFFFFF"/>
                      <w:spacing w:val="-3"/>
                      <w:sz w:val="28"/>
                      <w:lang w:val="fr-FR"/>
                    </w:rPr>
                    <w:br/>
                    <w:t>COMMISSION SSCT</w:t>
                  </w:r>
                </w:p>
              </w:txbxContent>
            </v:textbox>
            <w10:wrap type="square" anchorx="page" anchory="page"/>
          </v:shape>
        </w:pict>
      </w:r>
      <w:r>
        <w:pict w14:anchorId="2980409E">
          <v:shape id="_x0000_s1027" type="#_x0000_t202" style="position:absolute;left:0;text-align:left;margin-left:54.95pt;margin-top:205.75pt;width:227.05pt;height:15.5pt;z-index:-251657728;mso-wrap-distance-left:0;mso-wrap-distance-right:0;mso-position-horizontal-relative:page;mso-position-vertical-relative:page" filled="f" stroked="f">
            <v:textbox inset="0,0,0,0">
              <w:txbxContent>
                <w:p w14:paraId="3DD568BE" w14:textId="77777777" w:rsidR="0044459D" w:rsidRDefault="00000000">
                  <w:pPr>
                    <w:spacing w:before="32" w:line="273" w:lineRule="exact"/>
                    <w:textAlignment w:val="baseline"/>
                    <w:rPr>
                      <w:rFonts w:ascii="Calibri" w:eastAsia="Calibri" w:hAnsi="Calibri"/>
                      <w:b/>
                      <w:color w:val="BE678E"/>
                      <w:spacing w:val="-5"/>
                      <w:sz w:val="28"/>
                      <w:lang w:val="fr-FR"/>
                    </w:rPr>
                  </w:pPr>
                  <w:r>
                    <w:rPr>
                      <w:rFonts w:ascii="Calibri" w:eastAsia="Calibri" w:hAnsi="Calibri"/>
                      <w:b/>
                      <w:color w:val="BE678E"/>
                      <w:spacing w:val="-5"/>
                      <w:sz w:val="28"/>
                      <w:lang w:val="fr-FR"/>
                    </w:rPr>
                    <w:t>PROPOSITION DE DEMANDE DE CONGÉ</w:t>
                  </w:r>
                </w:p>
              </w:txbxContent>
            </v:textbox>
            <w10:wrap type="square" anchorx="page" anchory="page"/>
          </v:shape>
        </w:pict>
      </w:r>
      <w:r>
        <w:pict w14:anchorId="383BB10F">
          <v:shape id="_x0000_s1026" type="#_x0000_t202" style="position:absolute;left:0;text-align:left;margin-left:0;margin-top:442.7pt;width:541.45pt;height:161pt;z-index:-251656704;mso-wrap-distance-left:0;mso-wrap-distance-right:0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59"/>
                    <w:gridCol w:w="8170"/>
                  </w:tblGrid>
                  <w:tr w:rsidR="0044459D" w14:paraId="7EBD6F9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0"/>
                    </w:trPr>
                    <w:tc>
                      <w:tcPr>
                        <w:tcW w:w="2659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4D20C88D" w14:textId="77777777" w:rsidR="0044459D" w:rsidRDefault="00000000">
                        <w:pPr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D3B089E" wp14:editId="1CC65E3B">
                              <wp:extent cx="1688465" cy="2044700"/>
                              <wp:effectExtent l="0" t="0" r="0" b="0"/>
                              <wp:docPr id="2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"/>
                                      <pic:cNvPicPr preferRelativeResize="0"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88465" cy="2044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70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7DBAB4F7" w14:textId="7929A066" w:rsidR="0044459D" w:rsidRDefault="00000000">
                        <w:pPr>
                          <w:spacing w:before="2253" w:after="796" w:line="166" w:lineRule="exact"/>
                          <w:ind w:right="5"/>
                          <w:jc w:val="right"/>
                          <w:textAlignment w:val="baseline"/>
                          <w:rPr>
                            <w:rFonts w:ascii="Calibri" w:eastAsia="Calibri" w:hAnsi="Calibri"/>
                            <w:b/>
                            <w:color w:val="09273B"/>
                            <w:sz w:val="16"/>
                            <w:lang w:val="fr-FR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color w:val="09273B"/>
                            <w:sz w:val="16"/>
                            <w:lang w:val="fr-FR"/>
                          </w:rPr>
                          <w:t>Ma</w:t>
                        </w:r>
                        <w:r w:rsidR="005A7FD2">
                          <w:rPr>
                            <w:rFonts w:ascii="Arial" w:eastAsia="Arial" w:hAnsi="Arial"/>
                            <w:b/>
                            <w:color w:val="09273B"/>
                            <w:sz w:val="16"/>
                            <w:lang w:val="fr-FR"/>
                          </w:rPr>
                          <w:t>j</w:t>
                        </w:r>
                        <w:r>
                          <w:rPr>
                            <w:rFonts w:ascii="Calibri" w:eastAsia="Calibri" w:hAnsi="Calibri"/>
                            <w:b/>
                            <w:color w:val="09273B"/>
                            <w:sz w:val="16"/>
                            <w:lang w:val="fr-FR"/>
                          </w:rPr>
                          <w:t>. 06/2026</w:t>
                        </w:r>
                      </w:p>
                    </w:tc>
                  </w:tr>
                </w:tbl>
                <w:p w14:paraId="446E4061" w14:textId="77777777" w:rsidR="00000000" w:rsidRDefault="00000000"/>
              </w:txbxContent>
            </v:textbox>
            <w10:wrap type="square"/>
          </v:shape>
        </w:pict>
      </w:r>
      <w:r>
        <w:rPr>
          <w:rFonts w:ascii="Calibri" w:eastAsia="Calibri" w:hAnsi="Calibri"/>
          <w:color w:val="09273B"/>
          <w:lang w:val="fr-FR"/>
        </w:rPr>
        <w:t>Madame ou Monsieur le-la Directeur-trice,</w:t>
      </w:r>
    </w:p>
    <w:p w14:paraId="2494BD15" w14:textId="77777777" w:rsidR="0044459D" w:rsidRDefault="00000000">
      <w:pPr>
        <w:tabs>
          <w:tab w:val="left" w:leader="dot" w:pos="5904"/>
          <w:tab w:val="right" w:leader="dot" w:pos="10872"/>
        </w:tabs>
        <w:spacing w:before="314" w:line="271" w:lineRule="exact"/>
        <w:ind w:left="1080"/>
        <w:textAlignment w:val="baseline"/>
        <w:rPr>
          <w:rFonts w:ascii="Calibri" w:eastAsia="Calibri" w:hAnsi="Calibri"/>
          <w:color w:val="09273B"/>
          <w:lang w:val="fr-FR"/>
        </w:rPr>
      </w:pPr>
      <w:r>
        <w:rPr>
          <w:rFonts w:ascii="Calibri" w:eastAsia="Calibri" w:hAnsi="Calibri"/>
          <w:color w:val="09273B"/>
          <w:lang w:val="fr-FR"/>
        </w:rPr>
        <w:t>Je vous demande l</w:t>
      </w:r>
      <w:r>
        <w:rPr>
          <w:rFonts w:ascii="Calibri" w:eastAsia="Calibri" w:hAnsi="Calibri"/>
          <w:color w:val="09273B"/>
          <w:sz w:val="24"/>
          <w:lang w:val="fr-FR"/>
        </w:rPr>
        <w:t>’</w:t>
      </w:r>
      <w:r>
        <w:rPr>
          <w:rFonts w:ascii="Calibri" w:eastAsia="Calibri" w:hAnsi="Calibri"/>
          <w:color w:val="09273B"/>
          <w:lang w:val="fr-FR"/>
        </w:rPr>
        <w:t>autorisation de m</w:t>
      </w:r>
      <w:r>
        <w:rPr>
          <w:rFonts w:ascii="Calibri" w:eastAsia="Calibri" w:hAnsi="Calibri"/>
          <w:color w:val="09273B"/>
          <w:sz w:val="24"/>
          <w:lang w:val="fr-FR"/>
        </w:rPr>
        <w:t>’</w:t>
      </w:r>
      <w:r>
        <w:rPr>
          <w:rFonts w:ascii="Calibri" w:eastAsia="Calibri" w:hAnsi="Calibri"/>
          <w:color w:val="09273B"/>
          <w:lang w:val="fr-FR"/>
        </w:rPr>
        <w:t xml:space="preserve">absenter du </w:t>
      </w:r>
      <w:r>
        <w:rPr>
          <w:rFonts w:ascii="Calibri" w:eastAsia="Calibri" w:hAnsi="Calibri"/>
          <w:color w:val="09273B"/>
          <w:lang w:val="fr-FR"/>
        </w:rPr>
        <w:tab/>
        <w:t>au</w:t>
      </w:r>
      <w:r>
        <w:rPr>
          <w:rFonts w:ascii="Calibri" w:eastAsia="Calibri" w:hAnsi="Calibri"/>
          <w:color w:val="09273B"/>
          <w:lang w:val="fr-FR"/>
        </w:rPr>
        <w:tab/>
        <w:t>pour suivre un stage de formation des membres</w:t>
      </w:r>
    </w:p>
    <w:p w14:paraId="79269D86" w14:textId="77777777" w:rsidR="0044459D" w:rsidRDefault="00000000">
      <w:pPr>
        <w:spacing w:before="75" w:line="226" w:lineRule="exact"/>
        <w:ind w:left="1080"/>
        <w:textAlignment w:val="baseline"/>
        <w:rPr>
          <w:rFonts w:ascii="Calibri" w:eastAsia="Calibri" w:hAnsi="Calibri"/>
          <w:color w:val="09273B"/>
          <w:spacing w:val="3"/>
          <w:lang w:val="fr-FR"/>
        </w:rPr>
      </w:pPr>
      <w:r>
        <w:rPr>
          <w:rFonts w:ascii="Calibri" w:eastAsia="Calibri" w:hAnsi="Calibri"/>
          <w:color w:val="09273B"/>
          <w:spacing w:val="3"/>
          <w:lang w:val="fr-FR"/>
        </w:rPr>
        <w:t>du comité social &amp; économique au titre des missions en matière de santé, de sécurité et de conditions de</w:t>
      </w:r>
    </w:p>
    <w:p w14:paraId="59762825" w14:textId="77777777" w:rsidR="0044459D" w:rsidRDefault="00000000">
      <w:pPr>
        <w:tabs>
          <w:tab w:val="right" w:leader="dot" w:pos="10872"/>
        </w:tabs>
        <w:spacing w:before="22" w:line="321" w:lineRule="exact"/>
        <w:ind w:left="1080" w:right="1080"/>
        <w:jc w:val="both"/>
        <w:textAlignment w:val="baseline"/>
        <w:rPr>
          <w:rFonts w:ascii="Calibri" w:eastAsia="Calibri" w:hAnsi="Calibri"/>
          <w:color w:val="09273B"/>
          <w:lang w:val="fr-FR"/>
        </w:rPr>
      </w:pPr>
      <w:r>
        <w:rPr>
          <w:rFonts w:ascii="Calibri" w:eastAsia="Calibri" w:hAnsi="Calibri"/>
          <w:color w:val="09273B"/>
          <w:lang w:val="fr-FR"/>
        </w:rPr>
        <w:t>travail (ou) membre de la commission santé, de sécurité et de conditions de travail, d</w:t>
      </w:r>
      <w:r>
        <w:rPr>
          <w:rFonts w:ascii="Calibri" w:eastAsia="Calibri" w:hAnsi="Calibri"/>
          <w:color w:val="09273B"/>
          <w:sz w:val="24"/>
          <w:lang w:val="fr-FR"/>
        </w:rPr>
        <w:t>’</w:t>
      </w:r>
      <w:r>
        <w:rPr>
          <w:rFonts w:ascii="Calibri" w:eastAsia="Calibri" w:hAnsi="Calibri"/>
          <w:color w:val="09273B"/>
          <w:lang w:val="fr-FR"/>
        </w:rPr>
        <w:t xml:space="preserve">une durée de </w:t>
      </w:r>
      <w:r>
        <w:rPr>
          <w:rFonts w:ascii="Calibri" w:eastAsia="Calibri" w:hAnsi="Calibri"/>
          <w:color w:val="09273B"/>
          <w:lang w:val="fr-FR"/>
        </w:rPr>
        <w:tab/>
        <w:t xml:space="preserve">jours, </w:t>
      </w:r>
      <w:r>
        <w:rPr>
          <w:rFonts w:ascii="Calibri" w:eastAsia="Calibri" w:hAnsi="Calibri"/>
          <w:color w:val="09273B"/>
          <w:lang w:val="fr-FR"/>
        </w:rPr>
        <w:br/>
        <w:t>conformément à l</w:t>
      </w:r>
      <w:r>
        <w:rPr>
          <w:rFonts w:ascii="Calibri" w:eastAsia="Calibri" w:hAnsi="Calibri"/>
          <w:color w:val="09273B"/>
          <w:sz w:val="24"/>
          <w:lang w:val="fr-FR"/>
        </w:rPr>
        <w:t>’</w:t>
      </w:r>
      <w:r>
        <w:rPr>
          <w:rFonts w:ascii="Calibri" w:eastAsia="Calibri" w:hAnsi="Calibri"/>
          <w:color w:val="09273B"/>
          <w:lang w:val="fr-FR"/>
        </w:rPr>
        <w:t xml:space="preserve">article </w:t>
      </w:r>
      <w:r>
        <w:rPr>
          <w:rFonts w:ascii="Calibri" w:eastAsia="Calibri" w:hAnsi="Calibri"/>
          <w:i/>
          <w:color w:val="09273B"/>
          <w:lang w:val="fr-FR"/>
        </w:rPr>
        <w:t xml:space="preserve">L2315-18 </w:t>
      </w:r>
      <w:r>
        <w:rPr>
          <w:rFonts w:ascii="Calibri" w:eastAsia="Calibri" w:hAnsi="Calibri"/>
          <w:color w:val="09273B"/>
          <w:lang w:val="fr-FR"/>
        </w:rPr>
        <w:t>du Code du travail.</w:t>
      </w:r>
    </w:p>
    <w:p w14:paraId="24EF070F" w14:textId="77777777" w:rsidR="0044459D" w:rsidRDefault="00000000">
      <w:pPr>
        <w:spacing w:before="217" w:line="324" w:lineRule="exact"/>
        <w:ind w:left="1080" w:right="1080"/>
        <w:jc w:val="both"/>
        <w:textAlignment w:val="baseline"/>
        <w:rPr>
          <w:rFonts w:ascii="Calibri" w:eastAsia="Calibri" w:hAnsi="Calibri"/>
          <w:color w:val="09273B"/>
          <w:lang w:val="fr-FR"/>
        </w:rPr>
      </w:pPr>
      <w:r>
        <w:rPr>
          <w:rFonts w:ascii="Calibri" w:eastAsia="Calibri" w:hAnsi="Calibri"/>
          <w:color w:val="09273B"/>
          <w:lang w:val="fr-FR"/>
        </w:rPr>
        <w:t xml:space="preserve">Ce stage est organisé par MUTUAL FORMATION, 49 avenue Simon Bolivar 75019 Paris, organisme enregistré sous le n° </w:t>
      </w:r>
      <w:r>
        <w:rPr>
          <w:rFonts w:ascii="Calibri" w:eastAsia="Calibri" w:hAnsi="Calibri"/>
          <w:i/>
          <w:color w:val="09273B"/>
          <w:lang w:val="fr-FR"/>
        </w:rPr>
        <w:t xml:space="preserve">11 75 42483 75 </w:t>
      </w:r>
      <w:r>
        <w:rPr>
          <w:rFonts w:ascii="Calibri" w:eastAsia="Calibri" w:hAnsi="Calibri"/>
          <w:color w:val="09273B"/>
          <w:lang w:val="fr-FR"/>
        </w:rPr>
        <w:t>auprès du préfet de la région d</w:t>
      </w:r>
      <w:r>
        <w:rPr>
          <w:rFonts w:ascii="Calibri" w:eastAsia="Calibri" w:hAnsi="Calibri"/>
          <w:color w:val="09273B"/>
          <w:sz w:val="24"/>
          <w:lang w:val="fr-FR"/>
        </w:rPr>
        <w:t>’</w:t>
      </w:r>
      <w:r>
        <w:rPr>
          <w:rFonts w:ascii="Calibri" w:eastAsia="Calibri" w:hAnsi="Calibri"/>
          <w:color w:val="09273B"/>
          <w:lang w:val="fr-FR"/>
        </w:rPr>
        <w:t>Île-de-France, au titre de la formation des représentants du personnel au CSE.</w:t>
      </w:r>
    </w:p>
    <w:p w14:paraId="00EE8858" w14:textId="77777777" w:rsidR="0044459D" w:rsidRDefault="00000000">
      <w:pPr>
        <w:spacing w:before="242" w:line="321" w:lineRule="exact"/>
        <w:ind w:left="1080" w:right="1080"/>
        <w:jc w:val="both"/>
        <w:textAlignment w:val="baseline"/>
        <w:rPr>
          <w:rFonts w:ascii="Calibri" w:eastAsia="Calibri" w:hAnsi="Calibri"/>
          <w:color w:val="09273B"/>
          <w:lang w:val="fr-FR"/>
        </w:rPr>
      </w:pPr>
      <w:r>
        <w:rPr>
          <w:rFonts w:ascii="Calibri" w:eastAsia="Calibri" w:hAnsi="Calibri"/>
          <w:color w:val="09273B"/>
          <w:lang w:val="fr-FR"/>
        </w:rPr>
        <w:t xml:space="preserve">Conformément aux articles </w:t>
      </w:r>
      <w:r>
        <w:rPr>
          <w:rFonts w:ascii="Calibri" w:eastAsia="Calibri" w:hAnsi="Calibri"/>
          <w:i/>
          <w:color w:val="09273B"/>
          <w:lang w:val="fr-FR"/>
        </w:rPr>
        <w:t xml:space="preserve">R2315-20 à R2315-22 </w:t>
      </w:r>
      <w:r>
        <w:rPr>
          <w:rFonts w:ascii="Calibri" w:eastAsia="Calibri" w:hAnsi="Calibri"/>
          <w:color w:val="09273B"/>
          <w:lang w:val="fr-FR"/>
        </w:rPr>
        <w:t>du Code du travail, je vous demande de maintenir ma rémunération et de prendre en charge les frais pédagogiques qui s</w:t>
      </w:r>
      <w:r>
        <w:rPr>
          <w:rFonts w:ascii="Calibri" w:eastAsia="Calibri" w:hAnsi="Calibri"/>
          <w:color w:val="09273B"/>
          <w:sz w:val="24"/>
          <w:lang w:val="fr-FR"/>
        </w:rPr>
        <w:t>’é</w:t>
      </w:r>
      <w:r>
        <w:rPr>
          <w:rFonts w:ascii="Calibri" w:eastAsia="Calibri" w:hAnsi="Calibri"/>
          <w:color w:val="09273B"/>
          <w:lang w:val="fr-FR"/>
        </w:rPr>
        <w:t>lèvent à 36 x le Taux du SMIC horaire par jour, par stagiaire et les éventuels frais de séjour et de déplacement qui seront calculés dans les limites fixées par la réglementation.</w:t>
      </w:r>
    </w:p>
    <w:p w14:paraId="59F14CCB" w14:textId="77777777" w:rsidR="0044459D" w:rsidRDefault="00000000">
      <w:pPr>
        <w:spacing w:before="242" w:line="321" w:lineRule="exact"/>
        <w:ind w:left="1080" w:right="1080"/>
        <w:jc w:val="both"/>
        <w:textAlignment w:val="baseline"/>
        <w:rPr>
          <w:rFonts w:ascii="Calibri" w:eastAsia="Calibri" w:hAnsi="Calibri"/>
          <w:color w:val="09273B"/>
          <w:lang w:val="fr-FR"/>
        </w:rPr>
      </w:pPr>
      <w:r>
        <w:rPr>
          <w:rFonts w:ascii="Calibri" w:eastAsia="Calibri" w:hAnsi="Calibri"/>
          <w:color w:val="09273B"/>
          <w:lang w:val="fr-FR"/>
        </w:rPr>
        <w:t>Je vous prie d</w:t>
      </w:r>
      <w:r>
        <w:rPr>
          <w:rFonts w:ascii="Calibri" w:eastAsia="Calibri" w:hAnsi="Calibri"/>
          <w:color w:val="09273B"/>
          <w:sz w:val="24"/>
          <w:lang w:val="fr-FR"/>
        </w:rPr>
        <w:t>’</w:t>
      </w:r>
      <w:r>
        <w:rPr>
          <w:rFonts w:ascii="Calibri" w:eastAsia="Calibri" w:hAnsi="Calibri"/>
          <w:color w:val="09273B"/>
          <w:lang w:val="fr-FR"/>
        </w:rPr>
        <w:t>agréer, Madame ou Monsieur le ou la Directeur-trice, l</w:t>
      </w:r>
      <w:r>
        <w:rPr>
          <w:rFonts w:ascii="Calibri" w:eastAsia="Calibri" w:hAnsi="Calibri"/>
          <w:color w:val="09273B"/>
          <w:sz w:val="24"/>
          <w:lang w:val="fr-FR"/>
        </w:rPr>
        <w:t>’</w:t>
      </w:r>
      <w:r>
        <w:rPr>
          <w:rFonts w:ascii="Calibri" w:eastAsia="Calibri" w:hAnsi="Calibri"/>
          <w:color w:val="09273B"/>
          <w:lang w:val="fr-FR"/>
        </w:rPr>
        <w:t>expression de mes salutations distinguées.</w:t>
      </w:r>
    </w:p>
    <w:p w14:paraId="191BE3C3" w14:textId="77777777" w:rsidR="0044459D" w:rsidRDefault="00000000">
      <w:pPr>
        <w:tabs>
          <w:tab w:val="left" w:leader="dot" w:pos="1872"/>
          <w:tab w:val="left" w:leader="dot" w:pos="2448"/>
        </w:tabs>
        <w:spacing w:before="335" w:line="223" w:lineRule="exact"/>
        <w:ind w:left="1080"/>
        <w:textAlignment w:val="baseline"/>
        <w:rPr>
          <w:rFonts w:ascii="Calibri" w:eastAsia="Calibri" w:hAnsi="Calibri"/>
          <w:color w:val="09273B"/>
          <w:spacing w:val="4"/>
          <w:lang w:val="fr-FR"/>
        </w:rPr>
      </w:pPr>
      <w:r>
        <w:rPr>
          <w:rFonts w:ascii="Calibri" w:eastAsia="Calibri" w:hAnsi="Calibri"/>
          <w:color w:val="09273B"/>
          <w:spacing w:val="4"/>
          <w:lang w:val="fr-FR"/>
        </w:rPr>
        <w:t xml:space="preserve">Fait à </w:t>
      </w:r>
      <w:r>
        <w:rPr>
          <w:rFonts w:ascii="Calibri" w:eastAsia="Calibri" w:hAnsi="Calibri"/>
          <w:color w:val="09273B"/>
          <w:spacing w:val="4"/>
          <w:lang w:val="fr-FR"/>
        </w:rPr>
        <w:tab/>
        <w:t xml:space="preserve">, le </w:t>
      </w:r>
      <w:r>
        <w:rPr>
          <w:rFonts w:ascii="Calibri" w:eastAsia="Calibri" w:hAnsi="Calibri"/>
          <w:color w:val="09273B"/>
          <w:spacing w:val="4"/>
          <w:lang w:val="fr-FR"/>
        </w:rPr>
        <w:tab/>
        <w:t xml:space="preserve"> </w:t>
      </w:r>
    </w:p>
    <w:p w14:paraId="5DFD70E0" w14:textId="77777777" w:rsidR="0044459D" w:rsidRDefault="00000000">
      <w:pPr>
        <w:spacing w:before="343" w:line="227" w:lineRule="exact"/>
        <w:ind w:left="1080"/>
        <w:textAlignment w:val="baseline"/>
        <w:rPr>
          <w:rFonts w:ascii="Calibri" w:eastAsia="Calibri" w:hAnsi="Calibri"/>
          <w:color w:val="09273B"/>
          <w:lang w:val="fr-FR"/>
        </w:rPr>
      </w:pPr>
      <w:r>
        <w:rPr>
          <w:rFonts w:ascii="Calibri" w:eastAsia="Calibri" w:hAnsi="Calibri"/>
          <w:color w:val="09273B"/>
          <w:lang w:val="fr-FR"/>
        </w:rPr>
        <w:t>Signature</w:t>
      </w:r>
    </w:p>
    <w:sectPr w:rsidR="004445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4764" w:right="0" w:bottom="2824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36479" w14:textId="77777777" w:rsidR="00CC54E1" w:rsidRDefault="00CC54E1" w:rsidP="005A7FD2">
      <w:r>
        <w:separator/>
      </w:r>
    </w:p>
  </w:endnote>
  <w:endnote w:type="continuationSeparator" w:id="0">
    <w:p w14:paraId="0B3EB74A" w14:textId="77777777" w:rsidR="00CC54E1" w:rsidRDefault="00CC54E1" w:rsidP="005A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A70B9" w14:textId="368E3FC2" w:rsidR="005A7FD2" w:rsidRDefault="005A7FD2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A30B3F8" wp14:editId="7A544E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85620" cy="314325"/>
              <wp:effectExtent l="0" t="0" r="5080" b="0"/>
              <wp:wrapNone/>
              <wp:docPr id="737799592" name="Zone de texte 5" descr="OPI1 : DIFFUSION LIMITEE /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56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D362D" w14:textId="4CE41525" w:rsidR="005A7FD2" w:rsidRPr="005A7FD2" w:rsidRDefault="005A7FD2" w:rsidP="005A7FD2">
                          <w:pPr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</w:pPr>
                          <w:r w:rsidRPr="005A7FD2"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  <w:t>OPI1 : DIFFUSION LIMITEE /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0B3F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8" type="#_x0000_t202" alt="OPI1 : DIFFUSION LIMITEE / RESTRICTED" style="position:absolute;margin-left:0;margin-top:0;width:140.6pt;height:24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230D362D" w14:textId="4CE41525" w:rsidR="005A7FD2" w:rsidRPr="005A7FD2" w:rsidRDefault="005A7FD2" w:rsidP="005A7FD2">
                    <w:pPr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</w:pPr>
                    <w:r w:rsidRPr="005A7FD2"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  <w:t>OPI1 : DIFFUSION LIMITEE /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6A3A" w14:textId="05F17BD9" w:rsidR="005A7FD2" w:rsidRDefault="005A7FD2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C28EC55" wp14:editId="3D98DC8B">
              <wp:simplePos x="0" y="1007307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85620" cy="314325"/>
              <wp:effectExtent l="0" t="0" r="5080" b="0"/>
              <wp:wrapNone/>
              <wp:docPr id="839378935" name="Zone de texte 6" descr="OPI1 : DIFFUSION LIMITEE /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56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575BB" w14:textId="48424CEB" w:rsidR="005A7FD2" w:rsidRPr="005A7FD2" w:rsidRDefault="005A7FD2" w:rsidP="005A7FD2">
                          <w:pPr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</w:pPr>
                          <w:r w:rsidRPr="005A7FD2"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  <w:t>OPI1 : DIFFUSION LIMITEE /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8EC55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9" type="#_x0000_t202" alt="OPI1 : DIFFUSION LIMITEE / RESTRICTED" style="position:absolute;margin-left:0;margin-top:0;width:140.6pt;height:24.7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fDdDgIAAB0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0EC575BB" w14:textId="48424CEB" w:rsidR="005A7FD2" w:rsidRPr="005A7FD2" w:rsidRDefault="005A7FD2" w:rsidP="005A7FD2">
                    <w:pPr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</w:pPr>
                    <w:r w:rsidRPr="005A7FD2"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  <w:t>OPI1 : DIFFUSION LIMITEE /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4C07" w14:textId="1D2E9DF4" w:rsidR="005A7FD2" w:rsidRDefault="005A7FD2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6E56A2" wp14:editId="79A3F7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85620" cy="314325"/>
              <wp:effectExtent l="0" t="0" r="5080" b="0"/>
              <wp:wrapNone/>
              <wp:docPr id="133176321" name="Zone de texte 4" descr="OPI1 : DIFFUSION LIMITEE /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56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29F6F0" w14:textId="47F32E0D" w:rsidR="005A7FD2" w:rsidRPr="005A7FD2" w:rsidRDefault="005A7FD2" w:rsidP="005A7FD2">
                          <w:pPr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</w:pPr>
                          <w:r w:rsidRPr="005A7FD2"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  <w:t>OPI1 : DIFFUSION LIMITEE /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E56A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31" type="#_x0000_t202" alt="OPI1 : DIFFUSION LIMITEE / RESTRICTED" style="position:absolute;margin-left:0;margin-top:0;width:140.6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F29F6F0" w14:textId="47F32E0D" w:rsidR="005A7FD2" w:rsidRPr="005A7FD2" w:rsidRDefault="005A7FD2" w:rsidP="005A7FD2">
                    <w:pPr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</w:pPr>
                    <w:r w:rsidRPr="005A7FD2"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  <w:t>OPI1 : DIFFUSION LIMITEE /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7CAF" w14:textId="77777777" w:rsidR="00CC54E1" w:rsidRDefault="00CC54E1" w:rsidP="005A7FD2">
      <w:r>
        <w:separator/>
      </w:r>
    </w:p>
  </w:footnote>
  <w:footnote w:type="continuationSeparator" w:id="0">
    <w:p w14:paraId="0100CB81" w14:textId="77777777" w:rsidR="00CC54E1" w:rsidRDefault="00CC54E1" w:rsidP="005A7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38A3" w14:textId="67A08E44" w:rsidR="005A7FD2" w:rsidRDefault="005A7FD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7EA68A" wp14:editId="4F8AE5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785620" cy="314325"/>
              <wp:effectExtent l="0" t="0" r="5080" b="9525"/>
              <wp:wrapNone/>
              <wp:docPr id="1419945279" name="Zone de texte 2" descr="OPI1 : DIFFUSION LIMITEE /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56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7D068A" w14:textId="10709AB3" w:rsidR="005A7FD2" w:rsidRPr="005A7FD2" w:rsidRDefault="005A7FD2" w:rsidP="005A7FD2">
                          <w:pPr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</w:pPr>
                          <w:r w:rsidRPr="005A7FD2"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  <w:t>OPI1 : DIFFUSION LIMITEE /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EA68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OPI1 : DIFFUSION LIMITEE / RESTRICTED" style="position:absolute;margin-left:0;margin-top:0;width:140.6pt;height:24.7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0D7D068A" w14:textId="10709AB3" w:rsidR="005A7FD2" w:rsidRPr="005A7FD2" w:rsidRDefault="005A7FD2" w:rsidP="005A7FD2">
                    <w:pPr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</w:pPr>
                    <w:r w:rsidRPr="005A7FD2"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  <w:t>OPI1 : DIFFUSION LIMITEE /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B39A8" w14:textId="24F18F9D" w:rsidR="005A7FD2" w:rsidRDefault="005A7FD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1F4A35" wp14:editId="0ADB4F4B">
              <wp:simplePos x="0" y="459645"/>
              <wp:positionH relativeFrom="page">
                <wp:align>center</wp:align>
              </wp:positionH>
              <wp:positionV relativeFrom="page">
                <wp:align>top</wp:align>
              </wp:positionV>
              <wp:extent cx="1785620" cy="314325"/>
              <wp:effectExtent l="0" t="0" r="5080" b="9525"/>
              <wp:wrapNone/>
              <wp:docPr id="1021791633" name="Zone de texte 3" descr="OPI1 : DIFFUSION LIMITEE /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56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C74D2" w14:textId="6B9A61F8" w:rsidR="005A7FD2" w:rsidRPr="005A7FD2" w:rsidRDefault="005A7FD2" w:rsidP="005A7FD2">
                          <w:pPr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</w:pPr>
                          <w:r w:rsidRPr="005A7FD2"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  <w:t>OPI1 : DIFFUSION LIMITEE /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F4A35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OPI1 : DIFFUSION LIMITEE / RESTRICTED" style="position:absolute;margin-left:0;margin-top:0;width:140.6pt;height:24.7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327C74D2" w14:textId="6B9A61F8" w:rsidR="005A7FD2" w:rsidRPr="005A7FD2" w:rsidRDefault="005A7FD2" w:rsidP="005A7FD2">
                    <w:pPr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</w:pPr>
                    <w:r w:rsidRPr="005A7FD2"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  <w:t>OPI1 : DIFFUSION LIMITEE /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35CD" w14:textId="26B938F7" w:rsidR="005A7FD2" w:rsidRDefault="005A7FD2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CB11FB" wp14:editId="3E3FB3C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785620" cy="314325"/>
              <wp:effectExtent l="0" t="0" r="5080" b="9525"/>
              <wp:wrapNone/>
              <wp:docPr id="1341848677" name="Zone de texte 1" descr="OPI1 : DIFFUSION LIMITEE /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56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8723" w14:textId="31992C9F" w:rsidR="005A7FD2" w:rsidRPr="005A7FD2" w:rsidRDefault="005A7FD2" w:rsidP="005A7FD2">
                          <w:pPr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</w:pPr>
                          <w:r w:rsidRPr="005A7FD2">
                            <w:rPr>
                              <w:rFonts w:ascii="Aptos" w:eastAsia="Aptos" w:hAnsi="Aptos" w:cs="Aptos"/>
                              <w:noProof/>
                              <w:color w:val="FF890A"/>
                              <w:sz w:val="16"/>
                              <w:szCs w:val="16"/>
                            </w:rPr>
                            <w:t>OPI1 : DIFFUSION LIMITEE /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B11F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0" type="#_x0000_t202" alt="OPI1 : DIFFUSION LIMITEE / RESTRICTED" style="position:absolute;margin-left:0;margin-top:0;width:140.6pt;height:24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" filled="f" stroked="f">
              <v:fill o:detectmouseclick="t"/>
              <v:textbox style="mso-fit-shape-to-text:t" inset="0,15pt,0,0">
                <w:txbxContent>
                  <w:p w14:paraId="4EBC8723" w14:textId="31992C9F" w:rsidR="005A7FD2" w:rsidRPr="005A7FD2" w:rsidRDefault="005A7FD2" w:rsidP="005A7FD2">
                    <w:pPr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</w:pPr>
                    <w:r w:rsidRPr="005A7FD2">
                      <w:rPr>
                        <w:rFonts w:ascii="Aptos" w:eastAsia="Aptos" w:hAnsi="Aptos" w:cs="Aptos"/>
                        <w:noProof/>
                        <w:color w:val="FF890A"/>
                        <w:sz w:val="16"/>
                        <w:szCs w:val="16"/>
                      </w:rPr>
                      <w:t>OPI1 : DIFFUSION LIMITEE /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459D"/>
    <w:rsid w:val="0044459D"/>
    <w:rsid w:val="005A7FD2"/>
    <w:rsid w:val="00CC54E1"/>
    <w:rsid w:val="00F3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68CD3CD"/>
  <w15:docId w15:val="{456DF2A1-1F7D-4401-B9D9-33BECA78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A7FD2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5A7FD2"/>
  </w:style>
  <w:style w:type="paragraph" w:styleId="Pieddepage">
    <w:name w:val="footer"/>
    <w:basedOn w:val="Normal"/>
    <w:link w:val="PieddepageCar"/>
    <w:uiPriority w:val="99"/>
    <w:unhideWhenUsed/>
    <w:rsid w:val="005A7FD2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7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YVON Yann (ORN-PRO)</cp:lastModifiedBy>
  <cp:revision>2</cp:revision>
  <dcterms:created xsi:type="dcterms:W3CDTF">2026-06-26T06:51:00Z</dcterms:created>
  <dcterms:modified xsi:type="dcterms:W3CDTF">2026-06-26T06:53:00Z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4ffafc65,54a2a53f,3ce74d91</vt:lpwstr>
  </property>
  <property fmtid="{D5CDD505-2E9C-101B-9397-08002B2CF9AE}" pid="3" name="ClassificationContentMarkingHeaderFontProps">
    <vt:lpwstr>#ff890a,8,Aptos</vt:lpwstr>
  </property>
  <property fmtid="{D5CDD505-2E9C-101B-9397-08002B2CF9AE}" pid="4" name="ClassificationContentMarkingHeaderText">
    <vt:lpwstr>OPI1 : DIFFUSION LIMITEE / RESTRICTED</vt:lpwstr>
  </property>
  <property fmtid="{D5CDD505-2E9C-101B-9397-08002B2CF9AE}" pid="5" name="ClassificationContentMarkingFooterShapeIds">
    <vt:lpwstr>7f01c01,2bf9eda8,3207e7f7</vt:lpwstr>
  </property>
  <property fmtid="{D5CDD505-2E9C-101B-9397-08002B2CF9AE}" pid="6" name="ClassificationContentMarkingFooterFontProps">
    <vt:lpwstr>#ff890a,8,Aptos</vt:lpwstr>
  </property>
  <property fmtid="{D5CDD505-2E9C-101B-9397-08002B2CF9AE}" pid="7" name="ClassificationContentMarkingFooterText">
    <vt:lpwstr>OPI1 : DIFFUSION LIMITEE / RESTRICTED</vt:lpwstr>
  </property>
  <property fmtid="{D5CDD505-2E9C-101B-9397-08002B2CF9AE}" pid="8" name="MSIP_Label_0add2d06-afd5-4adc-b14f-b866b77c1e84_Enabled">
    <vt:lpwstr>true</vt:lpwstr>
  </property>
  <property fmtid="{D5CDD505-2E9C-101B-9397-08002B2CF9AE}" pid="9" name="MSIP_Label_0add2d06-afd5-4adc-b14f-b866b77c1e84_SetDate">
    <vt:lpwstr>2026-06-26T06:53:28Z</vt:lpwstr>
  </property>
  <property fmtid="{D5CDD505-2E9C-101B-9397-08002B2CF9AE}" pid="10" name="MSIP_Label_0add2d06-afd5-4adc-b14f-b866b77c1e84_Method">
    <vt:lpwstr>Standard</vt:lpwstr>
  </property>
  <property fmtid="{D5CDD505-2E9C-101B-9397-08002B2CF9AE}" pid="11" name="MSIP_Label_0add2d06-afd5-4adc-b14f-b866b77c1e84_Name">
    <vt:lpwstr>OPI1 – RESTRICTED</vt:lpwstr>
  </property>
  <property fmtid="{D5CDD505-2E9C-101B-9397-08002B2CF9AE}" pid="12" name="MSIP_Label_0add2d06-afd5-4adc-b14f-b866b77c1e84_SiteId">
    <vt:lpwstr>e36a4f3b-b339-4c34-b999-553e5a183eca</vt:lpwstr>
  </property>
  <property fmtid="{D5CDD505-2E9C-101B-9397-08002B2CF9AE}" pid="13" name="MSIP_Label_0add2d06-afd5-4adc-b14f-b866b77c1e84_ActionId">
    <vt:lpwstr>c6ca9c29-5b3c-4b16-9dac-f9f5231536d9</vt:lpwstr>
  </property>
  <property fmtid="{D5CDD505-2E9C-101B-9397-08002B2CF9AE}" pid="14" name="MSIP_Label_0add2d06-afd5-4adc-b14f-b866b77c1e84_ContentBits">
    <vt:lpwstr>3</vt:lpwstr>
  </property>
  <property fmtid="{D5CDD505-2E9C-101B-9397-08002B2CF9AE}" pid="15" name="MSIP_Label_0add2d06-afd5-4adc-b14f-b866b77c1e84_Tag">
    <vt:lpwstr>10, 3, 0, 1</vt:lpwstr>
  </property>
</Properties>
</file>